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1C27B" w14:textId="77777777" w:rsidR="005501A5" w:rsidRDefault="005D46EE">
      <w:r>
        <w:t>Name: ____________________________________</w:t>
      </w:r>
    </w:p>
    <w:p w14:paraId="375EA0E1" w14:textId="77777777" w:rsidR="005D46EE" w:rsidRPr="005D46EE" w:rsidRDefault="005D46EE" w:rsidP="005D46EE">
      <w:pPr>
        <w:jc w:val="center"/>
        <w:rPr>
          <w:b/>
          <w:u w:val="single"/>
        </w:rPr>
      </w:pPr>
      <w:r w:rsidRPr="005D46EE">
        <w:rPr>
          <w:b/>
          <w:u w:val="single"/>
        </w:rPr>
        <w:t>Invasive Species Spread</w:t>
      </w:r>
    </w:p>
    <w:p w14:paraId="444EBA6B" w14:textId="77777777" w:rsidR="005D46EE" w:rsidRPr="004632C7" w:rsidRDefault="005D46EE">
      <w:r>
        <w:t xml:space="preserve">Below </w:t>
      </w:r>
      <w:r w:rsidR="004632C7">
        <w:t xml:space="preserve">are pictures that indicate how far the Cane Toad, </w:t>
      </w:r>
      <w:proofErr w:type="spellStart"/>
      <w:r w:rsidR="004632C7">
        <w:rPr>
          <w:i/>
        </w:rPr>
        <w:t>Bufo</w:t>
      </w:r>
      <w:proofErr w:type="spellEnd"/>
      <w:r w:rsidR="004632C7">
        <w:rPr>
          <w:i/>
        </w:rPr>
        <w:t xml:space="preserve"> </w:t>
      </w:r>
      <w:proofErr w:type="spellStart"/>
      <w:r w:rsidR="004632C7">
        <w:rPr>
          <w:i/>
        </w:rPr>
        <w:t>marinus</w:t>
      </w:r>
      <w:proofErr w:type="spellEnd"/>
      <w:r w:rsidR="004632C7">
        <w:t xml:space="preserve">, has spread.  It was originally introduced in 1930s to </w:t>
      </w:r>
      <w:proofErr w:type="spellStart"/>
      <w:r w:rsidR="004632C7">
        <w:t>Gordonvale</w:t>
      </w:r>
      <w:proofErr w:type="spellEnd"/>
      <w:r w:rsidR="004632C7">
        <w:t>.</w:t>
      </w:r>
    </w:p>
    <w:p w14:paraId="1B527D2E" w14:textId="2FE556EA" w:rsidR="005D46EE" w:rsidRDefault="00EF3EEE">
      <w:r>
        <w:rPr>
          <w:noProof/>
        </w:rPr>
        <w:drawing>
          <wp:inline distT="0" distB="0" distL="0" distR="0" wp14:anchorId="49BCB33E" wp14:editId="3A97F67A">
            <wp:extent cx="1765935" cy="1422559"/>
            <wp:effectExtent l="0" t="0" r="12065" b="0"/>
            <wp:docPr id="1" name="Picture 1" descr="Macintosh HD:Classes Year 5:G-TEAMS:austral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Classes Year 5:G-TEAMS:australia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78" cy="142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632C7">
        <w:rPr>
          <w:noProof/>
        </w:rPr>
        <w:drawing>
          <wp:inline distT="0" distB="0" distL="0" distR="0" wp14:anchorId="1D8A24B2" wp14:editId="0FB49D7F">
            <wp:extent cx="1765935" cy="1422559"/>
            <wp:effectExtent l="0" t="0" r="12065" b="0"/>
            <wp:docPr id="5" name="Picture 5" descr="Macintosh HD:Classes Year 5:G-TEAMS:austral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Classes Year 5:G-TEAMS:australia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78" cy="142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632C7">
        <w:rPr>
          <w:noProof/>
        </w:rPr>
        <w:drawing>
          <wp:inline distT="0" distB="0" distL="0" distR="0" wp14:anchorId="5AB01A7D" wp14:editId="3981AE82">
            <wp:extent cx="1722799" cy="1387810"/>
            <wp:effectExtent l="0" t="0" r="4445" b="9525"/>
            <wp:docPr id="6" name="Picture 6" descr="Macintosh HD:Classes Year 5:G-TEAMS:australi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Classes Year 5:G-TEAMS:australia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340" cy="138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2C7">
        <w:rPr>
          <w:noProof/>
        </w:rPr>
        <w:drawing>
          <wp:inline distT="0" distB="0" distL="0" distR="0" wp14:anchorId="479640B5" wp14:editId="6A3D4AD3">
            <wp:extent cx="1621747" cy="1306407"/>
            <wp:effectExtent l="0" t="0" r="4445" b="0"/>
            <wp:docPr id="7" name="Picture 7" descr="Macintosh HD:Classes Year 5:G-TEAMS:australi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Classes Year 5:G-TEAMS:australia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89" cy="130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2C7">
        <w:rPr>
          <w:noProof/>
        </w:rPr>
        <w:drawing>
          <wp:inline distT="0" distB="0" distL="0" distR="0" wp14:anchorId="4C6C7025" wp14:editId="77172011">
            <wp:extent cx="1632256" cy="1314873"/>
            <wp:effectExtent l="0" t="0" r="0" b="6350"/>
            <wp:docPr id="8" name="Picture 8" descr="Macintosh HD:Classes Year 5:G-TEAMS:australi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Classes Year 5:G-TEAMS:australia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81" cy="13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8D0CF" w14:textId="18008A16" w:rsidR="00821EEC" w:rsidRPr="00821EEC" w:rsidRDefault="00821EEC">
      <w:pPr>
        <w:rPr>
          <w:sz w:val="16"/>
          <w:szCs w:val="16"/>
        </w:rPr>
      </w:pPr>
      <w:r w:rsidRPr="00821EEC">
        <w:rPr>
          <w:sz w:val="16"/>
          <w:szCs w:val="16"/>
        </w:rPr>
        <w:t xml:space="preserve">Map modified from Nation Online Project: </w:t>
      </w:r>
      <w:hyperlink r:id="rId10" w:history="1">
        <w:r w:rsidRPr="00821EEC">
          <w:rPr>
            <w:rStyle w:val="Hyperlink"/>
            <w:sz w:val="16"/>
            <w:szCs w:val="16"/>
          </w:rPr>
          <w:t>http://www.nationsonline.org/oneworld/map/australia-map.htm</w:t>
        </w:r>
      </w:hyperlink>
      <w:r w:rsidRPr="00821EEC">
        <w:rPr>
          <w:sz w:val="16"/>
          <w:szCs w:val="16"/>
        </w:rPr>
        <w:t xml:space="preserve">; </w:t>
      </w:r>
      <w:proofErr w:type="gramStart"/>
      <w:r>
        <w:rPr>
          <w:sz w:val="16"/>
          <w:szCs w:val="16"/>
        </w:rPr>
        <w:t>Not</w:t>
      </w:r>
      <w:proofErr w:type="gramEnd"/>
      <w:r>
        <w:rPr>
          <w:sz w:val="16"/>
          <w:szCs w:val="16"/>
        </w:rPr>
        <w:t xml:space="preserve"> actual data, but close.</w:t>
      </w:r>
    </w:p>
    <w:p w14:paraId="46990D2D" w14:textId="77777777" w:rsidR="005D46EE" w:rsidRDefault="005D46EE">
      <w:r>
        <w:t>1) Fill in the table, using information from the pictures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936"/>
        <w:gridCol w:w="936"/>
        <w:gridCol w:w="900"/>
        <w:gridCol w:w="864"/>
        <w:gridCol w:w="828"/>
      </w:tblGrid>
      <w:tr w:rsidR="004632C7" w14:paraId="1794519D" w14:textId="77777777" w:rsidTr="004632C7">
        <w:tc>
          <w:tcPr>
            <w:tcW w:w="3528" w:type="dxa"/>
          </w:tcPr>
          <w:p w14:paraId="789B4B6A" w14:textId="77777777" w:rsidR="004632C7" w:rsidRDefault="004632C7">
            <w:r>
              <w:t>Year</w:t>
            </w:r>
          </w:p>
        </w:tc>
        <w:tc>
          <w:tcPr>
            <w:tcW w:w="936" w:type="dxa"/>
          </w:tcPr>
          <w:p w14:paraId="78A91A10" w14:textId="77777777" w:rsidR="004632C7" w:rsidRDefault="004632C7"/>
        </w:tc>
        <w:tc>
          <w:tcPr>
            <w:tcW w:w="936" w:type="dxa"/>
          </w:tcPr>
          <w:p w14:paraId="0A59E20F" w14:textId="77777777" w:rsidR="004632C7" w:rsidRDefault="004632C7"/>
        </w:tc>
        <w:tc>
          <w:tcPr>
            <w:tcW w:w="900" w:type="dxa"/>
          </w:tcPr>
          <w:p w14:paraId="354211DF" w14:textId="77777777" w:rsidR="004632C7" w:rsidRDefault="004632C7"/>
        </w:tc>
        <w:tc>
          <w:tcPr>
            <w:tcW w:w="864" w:type="dxa"/>
          </w:tcPr>
          <w:p w14:paraId="42B4693C" w14:textId="77777777" w:rsidR="004632C7" w:rsidRDefault="004632C7"/>
        </w:tc>
        <w:tc>
          <w:tcPr>
            <w:tcW w:w="828" w:type="dxa"/>
          </w:tcPr>
          <w:p w14:paraId="1E35F8BE" w14:textId="77777777" w:rsidR="004632C7" w:rsidRDefault="004632C7"/>
        </w:tc>
      </w:tr>
      <w:tr w:rsidR="004632C7" w14:paraId="19F48174" w14:textId="77777777" w:rsidTr="004632C7">
        <w:tc>
          <w:tcPr>
            <w:tcW w:w="3528" w:type="dxa"/>
          </w:tcPr>
          <w:p w14:paraId="300BBD8B" w14:textId="77777777" w:rsidR="004632C7" w:rsidRDefault="004632C7">
            <w:r>
              <w:t xml:space="preserve">Distance spread from </w:t>
            </w:r>
            <w:proofErr w:type="spellStart"/>
            <w:r>
              <w:t>Gordonvale</w:t>
            </w:r>
            <w:proofErr w:type="spellEnd"/>
          </w:p>
        </w:tc>
        <w:tc>
          <w:tcPr>
            <w:tcW w:w="936" w:type="dxa"/>
          </w:tcPr>
          <w:p w14:paraId="4D73383D" w14:textId="77777777" w:rsidR="004632C7" w:rsidRDefault="004632C7"/>
        </w:tc>
        <w:tc>
          <w:tcPr>
            <w:tcW w:w="936" w:type="dxa"/>
          </w:tcPr>
          <w:p w14:paraId="58416595" w14:textId="77777777" w:rsidR="004632C7" w:rsidRDefault="004632C7"/>
        </w:tc>
        <w:tc>
          <w:tcPr>
            <w:tcW w:w="900" w:type="dxa"/>
          </w:tcPr>
          <w:p w14:paraId="5FE2F4C5" w14:textId="77777777" w:rsidR="004632C7" w:rsidRDefault="004632C7"/>
        </w:tc>
        <w:tc>
          <w:tcPr>
            <w:tcW w:w="864" w:type="dxa"/>
          </w:tcPr>
          <w:p w14:paraId="20D51C22" w14:textId="77777777" w:rsidR="004632C7" w:rsidRDefault="004632C7"/>
        </w:tc>
        <w:tc>
          <w:tcPr>
            <w:tcW w:w="828" w:type="dxa"/>
          </w:tcPr>
          <w:p w14:paraId="2AA513C7" w14:textId="77777777" w:rsidR="004632C7" w:rsidRDefault="004632C7"/>
        </w:tc>
      </w:tr>
    </w:tbl>
    <w:p w14:paraId="5416EF8B" w14:textId="77777777" w:rsidR="005D46EE" w:rsidRDefault="005D46EE"/>
    <w:p w14:paraId="0EF08E60" w14:textId="77777777" w:rsidR="005D46EE" w:rsidRDefault="005D46EE">
      <w:r>
        <w:t>2) Using this data, calculate the slope of a line.</w:t>
      </w:r>
    </w:p>
    <w:p w14:paraId="3D92BB69" w14:textId="77777777" w:rsidR="005D46EE" w:rsidRDefault="005D46EE"/>
    <w:p w14:paraId="412C905F" w14:textId="77777777" w:rsidR="005D46EE" w:rsidRDefault="005D46EE"/>
    <w:p w14:paraId="65AB758F" w14:textId="77777777" w:rsidR="005D46EE" w:rsidRDefault="005D46EE"/>
    <w:p w14:paraId="7DC9E21C" w14:textId="77777777" w:rsidR="005D46EE" w:rsidRDefault="005D46EE">
      <w:r>
        <w:t>3) What does the slope of this line represent, in terms of the biology of the organism?</w:t>
      </w:r>
    </w:p>
    <w:p w14:paraId="44F45358" w14:textId="77777777" w:rsidR="005D46EE" w:rsidRDefault="005D46EE"/>
    <w:p w14:paraId="6C2E2484" w14:textId="77777777" w:rsidR="005D46EE" w:rsidRDefault="005D46EE"/>
    <w:p w14:paraId="413BDC15" w14:textId="77777777" w:rsidR="005D46EE" w:rsidRDefault="005D46EE"/>
    <w:p w14:paraId="3F107CC1" w14:textId="77777777" w:rsidR="006945B6" w:rsidRDefault="006945B6"/>
    <w:p w14:paraId="3076DC7C" w14:textId="77777777" w:rsidR="005D46EE" w:rsidRDefault="005D46EE"/>
    <w:p w14:paraId="5AF54621" w14:textId="77777777" w:rsidR="005D46EE" w:rsidRDefault="005D46EE" w:rsidP="005D46EE">
      <w:r>
        <w:t>4) Write the information in this table in slope-intercept form.</w:t>
      </w:r>
    </w:p>
    <w:p w14:paraId="0E904BF7" w14:textId="77777777" w:rsidR="005D46EE" w:rsidRDefault="005D46EE"/>
    <w:p w14:paraId="50BEEC64" w14:textId="77777777" w:rsidR="005D46EE" w:rsidRDefault="005D46EE"/>
    <w:p w14:paraId="477F91DE" w14:textId="77777777" w:rsidR="005D46EE" w:rsidRDefault="005D46EE"/>
    <w:p w14:paraId="040BCDD0" w14:textId="77777777" w:rsidR="005D46EE" w:rsidRDefault="005D46EE"/>
    <w:p w14:paraId="53E36812" w14:textId="77777777" w:rsidR="005D46EE" w:rsidRDefault="005D46EE">
      <w:r>
        <w:t>5) How far do you think the cane toads will go by the year 2025?</w:t>
      </w:r>
    </w:p>
    <w:p w14:paraId="561C6DA1" w14:textId="77777777" w:rsidR="005D46EE" w:rsidRDefault="005D46EE"/>
    <w:p w14:paraId="1BA69354" w14:textId="77777777" w:rsidR="005D46EE" w:rsidRDefault="005D46EE"/>
    <w:p w14:paraId="606ECF30" w14:textId="77777777" w:rsidR="005D46EE" w:rsidRDefault="005D46EE"/>
    <w:p w14:paraId="160F3DD4" w14:textId="77777777" w:rsidR="005D46EE" w:rsidRDefault="005D46EE">
      <w:r>
        <w:t>6) Using the data, calculate the x-intercept.</w:t>
      </w:r>
    </w:p>
    <w:p w14:paraId="61C3BC3D" w14:textId="77777777" w:rsidR="005D46EE" w:rsidRDefault="005D46EE"/>
    <w:p w14:paraId="2D196247" w14:textId="77777777" w:rsidR="005D46EE" w:rsidRDefault="005D46EE"/>
    <w:p w14:paraId="41DC09C5" w14:textId="77777777" w:rsidR="005D46EE" w:rsidRDefault="005D46EE"/>
    <w:p w14:paraId="316FAB73" w14:textId="209E7FA9" w:rsidR="00587DEF" w:rsidRDefault="005D46EE">
      <w:r>
        <w:t>7) What does the x-intercept represent, in terms of the biology of the organism?</w:t>
      </w:r>
    </w:p>
    <w:p w14:paraId="7B9439FA" w14:textId="77777777" w:rsidR="00587DEF" w:rsidRDefault="00587DEF">
      <w:r>
        <w:br w:type="page"/>
      </w:r>
    </w:p>
    <w:p w14:paraId="008125E2" w14:textId="77777777" w:rsidR="00587DEF" w:rsidRPr="000C0885" w:rsidRDefault="00587DEF" w:rsidP="00587DEF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ANSWER KEY</w:t>
      </w:r>
    </w:p>
    <w:p w14:paraId="7596FE87" w14:textId="77777777" w:rsidR="00587DEF" w:rsidRDefault="00587DEF" w:rsidP="00587DEF"/>
    <w:p w14:paraId="3CAF806C" w14:textId="77777777" w:rsidR="00587DEF" w:rsidRPr="004632C7" w:rsidRDefault="00587DEF" w:rsidP="00587DEF">
      <w:r>
        <w:t xml:space="preserve">Below are pictures that indicate how far the Cane Toad, </w:t>
      </w:r>
      <w:proofErr w:type="spellStart"/>
      <w:r>
        <w:rPr>
          <w:i/>
        </w:rPr>
        <w:t>Bufo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marinus</w:t>
      </w:r>
      <w:proofErr w:type="spellEnd"/>
      <w:r>
        <w:t xml:space="preserve">, has spread.  It was originally introduced in 1930s to </w:t>
      </w:r>
      <w:proofErr w:type="spellStart"/>
      <w:r>
        <w:t>Gordonvale</w:t>
      </w:r>
      <w:proofErr w:type="spellEnd"/>
      <w:r>
        <w:t>.</w:t>
      </w:r>
    </w:p>
    <w:p w14:paraId="33DE8C85" w14:textId="77777777" w:rsidR="00587DEF" w:rsidRDefault="00587DEF" w:rsidP="00587DEF">
      <w:r w:rsidRPr="004632C7">
        <w:rPr>
          <w:noProof/>
        </w:rPr>
        <w:drawing>
          <wp:inline distT="0" distB="0" distL="0" distR="0" wp14:anchorId="32DC6DFD" wp14:editId="4D7445E5">
            <wp:extent cx="1714303" cy="1380966"/>
            <wp:effectExtent l="0" t="0" r="0" b="0"/>
            <wp:docPr id="4" name="Picture 4" descr="Macintosh HD:Classes Year 5:G-TEAMS:austral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Classes Year 5:G-TEAMS:australia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92" cy="138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A4ADF" wp14:editId="2006F6F9">
            <wp:extent cx="1765935" cy="1422559"/>
            <wp:effectExtent l="0" t="0" r="12065" b="0"/>
            <wp:docPr id="2" name="Picture 2" descr="Macintosh HD:Classes Year 5:G-TEAMS:austral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Classes Year 5:G-TEAMS:australia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78" cy="142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D7D82" wp14:editId="4004BB68">
            <wp:extent cx="1722799" cy="1387810"/>
            <wp:effectExtent l="0" t="0" r="4445" b="9525"/>
            <wp:docPr id="3" name="Picture 3" descr="Macintosh HD:Classes Year 5:G-TEAMS:australi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Classes Year 5:G-TEAMS:australia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340" cy="138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965868" wp14:editId="72CA362A">
            <wp:extent cx="1621747" cy="1306407"/>
            <wp:effectExtent l="0" t="0" r="4445" b="0"/>
            <wp:docPr id="9" name="Picture 9" descr="Macintosh HD:Classes Year 5:G-TEAMS:australi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Classes Year 5:G-TEAMS:australia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89" cy="130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CE5CA" wp14:editId="02584C08">
            <wp:extent cx="1632256" cy="1314873"/>
            <wp:effectExtent l="0" t="0" r="0" b="6350"/>
            <wp:docPr id="10" name="Picture 10" descr="Macintosh HD:Classes Year 5:G-TEAMS:australi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Classes Year 5:G-TEAMS:australia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81" cy="13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A99F" w14:textId="77777777" w:rsidR="00587DEF" w:rsidRDefault="00587DEF" w:rsidP="00587DEF">
      <w:r>
        <w:t>1) Fill in the table, using information from the pictures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936"/>
        <w:gridCol w:w="936"/>
        <w:gridCol w:w="900"/>
        <w:gridCol w:w="864"/>
        <w:gridCol w:w="828"/>
      </w:tblGrid>
      <w:tr w:rsidR="00587DEF" w14:paraId="6E598EFA" w14:textId="77777777" w:rsidTr="00FA69AB">
        <w:tc>
          <w:tcPr>
            <w:tcW w:w="3528" w:type="dxa"/>
          </w:tcPr>
          <w:p w14:paraId="4F953AC3" w14:textId="77777777" w:rsidR="00587DEF" w:rsidRDefault="00587DEF" w:rsidP="00FA69AB">
            <w:r>
              <w:t>Year</w:t>
            </w:r>
          </w:p>
        </w:tc>
        <w:tc>
          <w:tcPr>
            <w:tcW w:w="936" w:type="dxa"/>
          </w:tcPr>
          <w:p w14:paraId="2AFC2A60" w14:textId="77777777" w:rsidR="00587DEF" w:rsidRDefault="00587DEF" w:rsidP="00FA69AB"/>
        </w:tc>
        <w:tc>
          <w:tcPr>
            <w:tcW w:w="936" w:type="dxa"/>
          </w:tcPr>
          <w:p w14:paraId="26F26F0E" w14:textId="77777777" w:rsidR="00587DEF" w:rsidRDefault="00587DEF" w:rsidP="00FA69AB"/>
        </w:tc>
        <w:tc>
          <w:tcPr>
            <w:tcW w:w="900" w:type="dxa"/>
          </w:tcPr>
          <w:p w14:paraId="3D9B3F2F" w14:textId="77777777" w:rsidR="00587DEF" w:rsidRDefault="00587DEF" w:rsidP="00FA69AB"/>
        </w:tc>
        <w:tc>
          <w:tcPr>
            <w:tcW w:w="864" w:type="dxa"/>
          </w:tcPr>
          <w:p w14:paraId="07D3B26A" w14:textId="77777777" w:rsidR="00587DEF" w:rsidRDefault="00587DEF" w:rsidP="00FA69AB"/>
        </w:tc>
        <w:tc>
          <w:tcPr>
            <w:tcW w:w="828" w:type="dxa"/>
          </w:tcPr>
          <w:p w14:paraId="5F7032CB" w14:textId="77777777" w:rsidR="00587DEF" w:rsidRDefault="00587DEF" w:rsidP="00FA69AB"/>
        </w:tc>
      </w:tr>
      <w:tr w:rsidR="00587DEF" w14:paraId="7B64BFC3" w14:textId="77777777" w:rsidTr="00FA69AB">
        <w:tc>
          <w:tcPr>
            <w:tcW w:w="3528" w:type="dxa"/>
          </w:tcPr>
          <w:p w14:paraId="7CCF08F9" w14:textId="77777777" w:rsidR="00587DEF" w:rsidRDefault="00587DEF" w:rsidP="00FA69AB">
            <w:r>
              <w:t xml:space="preserve">Distance spread from </w:t>
            </w:r>
            <w:proofErr w:type="spellStart"/>
            <w:r>
              <w:t>Gordonvale</w:t>
            </w:r>
            <w:proofErr w:type="spellEnd"/>
          </w:p>
        </w:tc>
        <w:tc>
          <w:tcPr>
            <w:tcW w:w="936" w:type="dxa"/>
          </w:tcPr>
          <w:p w14:paraId="2D9837E9" w14:textId="77777777" w:rsidR="00587DEF" w:rsidRDefault="00587DEF" w:rsidP="00FA69AB"/>
        </w:tc>
        <w:tc>
          <w:tcPr>
            <w:tcW w:w="936" w:type="dxa"/>
          </w:tcPr>
          <w:p w14:paraId="43A5BE6F" w14:textId="77777777" w:rsidR="00587DEF" w:rsidRDefault="00587DEF" w:rsidP="00FA69AB"/>
        </w:tc>
        <w:tc>
          <w:tcPr>
            <w:tcW w:w="900" w:type="dxa"/>
          </w:tcPr>
          <w:p w14:paraId="48878B87" w14:textId="77777777" w:rsidR="00587DEF" w:rsidRDefault="00587DEF" w:rsidP="00FA69AB"/>
        </w:tc>
        <w:tc>
          <w:tcPr>
            <w:tcW w:w="864" w:type="dxa"/>
          </w:tcPr>
          <w:p w14:paraId="1300A6C4" w14:textId="77777777" w:rsidR="00587DEF" w:rsidRDefault="00587DEF" w:rsidP="00FA69AB"/>
        </w:tc>
        <w:tc>
          <w:tcPr>
            <w:tcW w:w="828" w:type="dxa"/>
          </w:tcPr>
          <w:p w14:paraId="1B0A7630" w14:textId="77777777" w:rsidR="00587DEF" w:rsidRDefault="00587DEF" w:rsidP="00FA69AB"/>
        </w:tc>
      </w:tr>
    </w:tbl>
    <w:p w14:paraId="631DA21C" w14:textId="77777777" w:rsidR="00587DEF" w:rsidRDefault="00587DEF" w:rsidP="00587DEF"/>
    <w:p w14:paraId="02E0F932" w14:textId="77777777" w:rsidR="00587DEF" w:rsidRDefault="00587DEF" w:rsidP="00587DEF">
      <w:r>
        <w:t>2) Using this data, calculate the slope of a line.</w:t>
      </w:r>
    </w:p>
    <w:p w14:paraId="0BC4B1A8" w14:textId="77777777" w:rsidR="00587DEF" w:rsidRDefault="00587DEF" w:rsidP="00587DEF"/>
    <w:p w14:paraId="13E0403F" w14:textId="77777777" w:rsidR="00587DEF" w:rsidRDefault="00587DEF" w:rsidP="00587DEF">
      <w:r>
        <w:tab/>
      </w:r>
      <w:r>
        <w:tab/>
        <w:t>The slope should be 36 km/year</w:t>
      </w:r>
    </w:p>
    <w:p w14:paraId="1D0D5C90" w14:textId="77777777" w:rsidR="00587DEF" w:rsidRDefault="00587DEF" w:rsidP="00587DEF"/>
    <w:p w14:paraId="24A4C6EF" w14:textId="77777777" w:rsidR="00587DEF" w:rsidRDefault="00587DEF" w:rsidP="00587DEF">
      <w:r>
        <w:t>3) What does the slope of this line represent, in terms of the biology of the organism?</w:t>
      </w:r>
    </w:p>
    <w:p w14:paraId="60708D03" w14:textId="77777777" w:rsidR="00587DEF" w:rsidRDefault="00587DEF" w:rsidP="00587DEF"/>
    <w:p w14:paraId="58DE878A" w14:textId="77777777" w:rsidR="00587DEF" w:rsidRDefault="00587DEF" w:rsidP="00587DEF">
      <w:r>
        <w:tab/>
      </w:r>
      <w:r>
        <w:tab/>
        <w:t>It represents how fast the toads are spreading.</w:t>
      </w:r>
    </w:p>
    <w:p w14:paraId="6C029A63" w14:textId="77777777" w:rsidR="00587DEF" w:rsidRDefault="00587DEF" w:rsidP="00587DEF"/>
    <w:p w14:paraId="3AE9BF54" w14:textId="77777777" w:rsidR="00587DEF" w:rsidRDefault="00587DEF" w:rsidP="00587DEF">
      <w:r>
        <w:t>4) Write the information in this table in slope-intercept form.</w:t>
      </w:r>
    </w:p>
    <w:p w14:paraId="345DBAA1" w14:textId="77777777" w:rsidR="00587DEF" w:rsidRDefault="00587DEF" w:rsidP="00587DEF"/>
    <w:p w14:paraId="0ACD8669" w14:textId="77777777" w:rsidR="00587DEF" w:rsidRDefault="00587DEF" w:rsidP="00587DEF">
      <w:r>
        <w:tab/>
      </w:r>
      <w:r>
        <w:tab/>
      </w:r>
      <w:proofErr w:type="gramStart"/>
      <w:r>
        <w:t>y</w:t>
      </w:r>
      <w:proofErr w:type="gramEnd"/>
      <w:r>
        <w:t xml:space="preserve"> = 36x – 69,660</w:t>
      </w:r>
    </w:p>
    <w:p w14:paraId="09AA2E68" w14:textId="77777777" w:rsidR="00587DEF" w:rsidRDefault="00587DEF" w:rsidP="00587DEF"/>
    <w:p w14:paraId="60C31176" w14:textId="77777777" w:rsidR="00587DEF" w:rsidRDefault="00587DEF" w:rsidP="00587DEF">
      <w:r>
        <w:t>5) How far do you think the cane toads will go by the year 2025?</w:t>
      </w:r>
    </w:p>
    <w:p w14:paraId="3681D939" w14:textId="77777777" w:rsidR="00587DEF" w:rsidRDefault="00587DEF" w:rsidP="00587DEF"/>
    <w:p w14:paraId="2E773520" w14:textId="77777777" w:rsidR="00587DEF" w:rsidRDefault="00587DEF" w:rsidP="00587DEF">
      <w:r>
        <w:tab/>
      </w:r>
      <w:r>
        <w:tab/>
        <w:t xml:space="preserve">About </w:t>
      </w:r>
      <w:r w:rsidRPr="00E25C64">
        <w:t>3</w:t>
      </w:r>
      <w:r>
        <w:t>,</w:t>
      </w:r>
      <w:r w:rsidRPr="00E25C64">
        <w:t>240</w:t>
      </w:r>
      <w:r>
        <w:t xml:space="preserve"> km</w:t>
      </w:r>
    </w:p>
    <w:p w14:paraId="2E3DE92A" w14:textId="77777777" w:rsidR="00587DEF" w:rsidRDefault="00587DEF" w:rsidP="00587DEF"/>
    <w:p w14:paraId="1826B040" w14:textId="77777777" w:rsidR="00587DEF" w:rsidRDefault="00587DEF" w:rsidP="00587DEF">
      <w:r>
        <w:t>6) Using the data, calculate the x-intercept.</w:t>
      </w:r>
    </w:p>
    <w:p w14:paraId="1F443F60" w14:textId="77777777" w:rsidR="00587DEF" w:rsidRDefault="00587DEF" w:rsidP="00587DEF"/>
    <w:p w14:paraId="183FFB3A" w14:textId="77777777" w:rsidR="00587DEF" w:rsidRDefault="00587DEF" w:rsidP="00587DEF">
      <w:r>
        <w:tab/>
      </w:r>
      <w:r>
        <w:tab/>
        <w:t xml:space="preserve">It should be 1935 (or -11 if 1946 is 0).  </w:t>
      </w:r>
    </w:p>
    <w:p w14:paraId="6995A022" w14:textId="77777777" w:rsidR="00587DEF" w:rsidRDefault="00587DEF" w:rsidP="00587DEF"/>
    <w:p w14:paraId="2C2D1DCE" w14:textId="77777777" w:rsidR="00587DEF" w:rsidRDefault="00587DEF" w:rsidP="00587DEF">
      <w:r>
        <w:t>7) What does the x-intercept represent, in terms of the biology of the organism?</w:t>
      </w:r>
    </w:p>
    <w:p w14:paraId="59DD3F6D" w14:textId="77777777" w:rsidR="00587DEF" w:rsidRDefault="00587DEF" w:rsidP="00587DEF">
      <w:r>
        <w:tab/>
      </w:r>
      <w:r>
        <w:tab/>
        <w:t>The year the toads were introduced to Australia.</w:t>
      </w:r>
    </w:p>
    <w:p w14:paraId="17D71F67" w14:textId="77777777" w:rsidR="00587DEF" w:rsidRPr="004C045C" w:rsidRDefault="00587DEF" w:rsidP="00587DEF"/>
    <w:p w14:paraId="114F0C7B" w14:textId="77777777" w:rsidR="005D46EE" w:rsidRDefault="005D46EE"/>
    <w:sectPr w:rsidR="005D46EE" w:rsidSect="004632C7">
      <w:pgSz w:w="12240" w:h="15840"/>
      <w:pgMar w:top="936" w:right="1800" w:bottom="93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EE"/>
    <w:rsid w:val="000B2F6C"/>
    <w:rsid w:val="000C3C01"/>
    <w:rsid w:val="002B41D5"/>
    <w:rsid w:val="004632C7"/>
    <w:rsid w:val="00587DEF"/>
    <w:rsid w:val="005D46EE"/>
    <w:rsid w:val="006945B6"/>
    <w:rsid w:val="00821EEC"/>
    <w:rsid w:val="0083721C"/>
    <w:rsid w:val="00EF3EEE"/>
    <w:rsid w:val="00F01705"/>
    <w:rsid w:val="00F0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1FDFA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6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C7"/>
    <w:rPr>
      <w:rFonts w:ascii="Lucida Grande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63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2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6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C7"/>
    <w:rPr>
      <w:rFonts w:ascii="Lucida Grande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63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2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http://www.nationsonline.org/oneworld/map/australia-map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274</Words>
  <Characters>1562</Characters>
  <Application>Microsoft Macintosh Word</Application>
  <DocSecurity>0</DocSecurity>
  <Lines>13</Lines>
  <Paragraphs>3</Paragraphs>
  <ScaleCrop>false</ScaleCrop>
  <Company>University of Arizona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7</cp:revision>
  <dcterms:created xsi:type="dcterms:W3CDTF">2013-11-01T01:22:00Z</dcterms:created>
  <dcterms:modified xsi:type="dcterms:W3CDTF">2014-02-27T23:52:00Z</dcterms:modified>
</cp:coreProperties>
</file>